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7F" w:rsidRPr="006B0CF0" w:rsidRDefault="006B0CF0">
      <w:pPr>
        <w:rPr>
          <w:b/>
          <w:u w:val="single"/>
        </w:rPr>
      </w:pPr>
      <w:r w:rsidRPr="006B0CF0">
        <w:rPr>
          <w:b/>
          <w:u w:val="single"/>
        </w:rPr>
        <w:t>Advanced Manufacturing</w:t>
      </w:r>
    </w:p>
    <w:p w:rsidR="006B0CF0" w:rsidRDefault="006B0CF0" w:rsidP="006B0CF0">
      <w:r w:rsidRPr="006B0CF0">
        <w:t>The Advanced Manufacturing sector presents numerous career pathway opportunities for the region’s residents to enter a growing sector. Below is a list of advanced manufacturing positions in the Metro North region and related occupational information.</w:t>
      </w:r>
    </w:p>
    <w:p w:rsidR="006B0CF0" w:rsidRDefault="006B0CF0" w:rsidP="006B0CF0"/>
    <w:tbl>
      <w:tblPr>
        <w:tblW w:w="10305" w:type="dxa"/>
        <w:tblInd w:w="-342" w:type="dxa"/>
        <w:tblLook w:val="04A0" w:firstRow="1" w:lastRow="0" w:firstColumn="1" w:lastColumn="0" w:noHBand="0" w:noVBand="1"/>
      </w:tblPr>
      <w:tblGrid>
        <w:gridCol w:w="2880"/>
        <w:gridCol w:w="1515"/>
        <w:gridCol w:w="1785"/>
        <w:gridCol w:w="1965"/>
        <w:gridCol w:w="2160"/>
      </w:tblGrid>
      <w:tr w:rsidR="006B0CF0" w:rsidRPr="00711631" w:rsidTr="007511A5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Occupation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SOC Code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Typical Education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# empl</w:t>
            </w:r>
            <w:r w:rsidRPr="0036159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oyees in the Metro North Region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vAlign w:val="center"/>
            <w:hideMark/>
          </w:tcPr>
          <w:p w:rsidR="006B0CF0" w:rsidRPr="00361592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6159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Income Range in the</w:t>
            </w:r>
          </w:p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Metro North Region</w:t>
            </w:r>
          </w:p>
        </w:tc>
      </w:tr>
      <w:tr w:rsidR="006B0CF0" w:rsidRPr="00711631" w:rsidTr="007511A5">
        <w:trPr>
          <w:trHeight w:val="31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CF0" w:rsidRPr="00711631" w:rsidTr="007511A5">
        <w:trPr>
          <w:trHeight w:val="4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 Production Technician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17-3029.09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Associate's</w:t>
            </w:r>
            <w:proofErr w:type="gramEnd"/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$44,948 - $62,489</w:t>
            </w:r>
          </w:p>
        </w:tc>
      </w:tr>
      <w:tr w:rsidR="006B0CF0" w:rsidRPr="00711631" w:rsidTr="007511A5">
        <w:trPr>
          <w:trHeight w:val="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 Engineer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17-2199.04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Bachelor's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$56,527 - $156,311</w:t>
            </w:r>
          </w:p>
        </w:tc>
      </w:tr>
      <w:tr w:rsidR="006B0CF0" w:rsidRPr="00711631" w:rsidTr="007511A5">
        <w:trPr>
          <w:trHeight w:val="5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 Engineer Technologist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17-3029.06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Associate's</w:t>
            </w:r>
            <w:proofErr w:type="gramEnd"/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$44,948 - $62,489</w:t>
            </w:r>
          </w:p>
        </w:tc>
      </w:tr>
      <w:tr w:rsidR="006B0CF0" w:rsidRPr="00711631" w:rsidTr="007511A5">
        <w:trPr>
          <w:trHeight w:val="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 Engineer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17-2071.00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Bachelor's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$74,865 - $118,194</w:t>
            </w:r>
          </w:p>
        </w:tc>
      </w:tr>
      <w:tr w:rsidR="006B0CF0" w:rsidRPr="00711631" w:rsidTr="007511A5">
        <w:trPr>
          <w:trHeight w:val="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Industrial Engineer Technician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17-3026.00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Associate's</w:t>
            </w:r>
            <w:proofErr w:type="gramEnd"/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$47,371 - $70,066</w:t>
            </w:r>
          </w:p>
        </w:tc>
      </w:tr>
      <w:tr w:rsidR="006B0CF0" w:rsidRPr="00711631" w:rsidTr="007511A5">
        <w:trPr>
          <w:trHeight w:val="9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 Representative.  Wholesale and Manufacturing.  Except Technical and Scientific Products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41-4012.00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 diploma or equivalent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$43,867 - $107,391</w:t>
            </w:r>
          </w:p>
        </w:tc>
      </w:tr>
      <w:tr w:rsidR="006B0CF0" w:rsidRPr="00711631" w:rsidTr="007511A5">
        <w:trPr>
          <w:trHeight w:val="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Mechanical Engineer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17-2141.00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Bachelor's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$68,497 - $106,992</w:t>
            </w:r>
          </w:p>
        </w:tc>
      </w:tr>
      <w:tr w:rsidR="006B0CF0" w:rsidRPr="00711631" w:rsidTr="007511A5">
        <w:trPr>
          <w:trHeight w:val="8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 Representative.  Wholesale and Manufacturing.  Technical and Scientific Products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41-4011.00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Bachelor's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$54,464 - $113,049</w:t>
            </w:r>
          </w:p>
        </w:tc>
      </w:tr>
      <w:tr w:rsidR="006B0CF0" w:rsidRPr="00711631" w:rsidTr="007511A5">
        <w:trPr>
          <w:trHeight w:val="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Industrial Engineer Technician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17-2112.00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Bachelor's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$69,422 - $111,201</w:t>
            </w:r>
          </w:p>
        </w:tc>
      </w:tr>
      <w:tr w:rsidR="006B0CF0" w:rsidRPr="00711631" w:rsidTr="007511A5">
        <w:trPr>
          <w:trHeight w:val="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Industrial Production Manager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11-3051.00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Bachelor's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$78,789 - $127,573</w:t>
            </w:r>
          </w:p>
        </w:tc>
      </w:tr>
      <w:tr w:rsidR="006B0CF0" w:rsidRPr="00711631" w:rsidTr="007511A5">
        <w:trPr>
          <w:trHeight w:val="5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Engine and </w:t>
            </w:r>
            <w:proofErr w:type="gramStart"/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Machine Assembler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51-2031.00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 diploma or equivalent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CF0" w:rsidRPr="00711631" w:rsidTr="007511A5">
        <w:trPr>
          <w:trHeight w:val="6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 Assembler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51-2092.00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 diploma or equivalent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$20,650 - $36,798</w:t>
            </w:r>
          </w:p>
        </w:tc>
      </w:tr>
      <w:tr w:rsidR="006B0CF0" w:rsidRPr="00711631" w:rsidTr="007511A5">
        <w:trPr>
          <w:trHeight w:val="7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Cutting.  Punching.  And Press Machine Setters.  Operators and Tenders, Metal and Plastic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51-4031.00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 diploma or equivalent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$26,796 - $40,443</w:t>
            </w:r>
          </w:p>
        </w:tc>
        <w:bookmarkStart w:id="0" w:name="_GoBack"/>
        <w:bookmarkEnd w:id="0"/>
      </w:tr>
      <w:tr w:rsidR="006B0CF0" w:rsidRPr="00711631" w:rsidTr="007511A5">
        <w:trPr>
          <w:trHeight w:val="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Mechanical Engineering Technologist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17-3029.07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Associate's</w:t>
            </w:r>
            <w:proofErr w:type="gramEnd"/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$44,948 - $62,489</w:t>
            </w:r>
          </w:p>
        </w:tc>
      </w:tr>
      <w:tr w:rsidR="006B0CF0" w:rsidRPr="00711631" w:rsidTr="007511A5">
        <w:trPr>
          <w:trHeight w:val="4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Engineer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17-2131.00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Bachelor's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$62,275 - $82,464</w:t>
            </w:r>
          </w:p>
        </w:tc>
      </w:tr>
      <w:tr w:rsidR="006B0CF0" w:rsidRPr="00711631" w:rsidTr="007511A5">
        <w:trPr>
          <w:trHeight w:val="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Electronics Engineer.  Except Computer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17-2072.00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Bachelor's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$74,309 - $136,210</w:t>
            </w:r>
          </w:p>
        </w:tc>
      </w:tr>
      <w:tr w:rsidR="006B0CF0" w:rsidRPr="00711631" w:rsidTr="007511A5">
        <w:trPr>
          <w:trHeight w:val="41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Mechatronics Engineer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17-2199.05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Bachelor's Degree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F0" w:rsidRPr="00711631" w:rsidRDefault="006B0CF0" w:rsidP="0075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$56,527 - $156,311</w:t>
            </w:r>
          </w:p>
        </w:tc>
      </w:tr>
    </w:tbl>
    <w:p w:rsidR="006B0CF0" w:rsidRPr="006B0CF0" w:rsidRDefault="006B0CF0" w:rsidP="006B0CF0"/>
    <w:p w:rsidR="006B0CF0" w:rsidRDefault="006B0CF0"/>
    <w:sectPr w:rsidR="006B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0"/>
    <w:rsid w:val="00615B7F"/>
    <w:rsid w:val="00637ACA"/>
    <w:rsid w:val="006B0CF0"/>
    <w:rsid w:val="00A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E4C"/>
  <w15:chartTrackingRefBased/>
  <w15:docId w15:val="{BD80E7D4-1E82-40DD-8CEE-8636F12A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Christensen</dc:creator>
  <cp:keywords/>
  <dc:description/>
  <cp:lastModifiedBy>Melora Rush</cp:lastModifiedBy>
  <cp:revision>2</cp:revision>
  <dcterms:created xsi:type="dcterms:W3CDTF">2018-11-05T20:41:00Z</dcterms:created>
  <dcterms:modified xsi:type="dcterms:W3CDTF">2018-11-15T20:44:00Z</dcterms:modified>
</cp:coreProperties>
</file>