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9242pt;margin-top:631.71637pt;width:76.3pt;height:31.6pt;mso-position-horizontal-relative:page;mso-position-vertical-relative:page;z-index:-15864832" type="#_x0000_t202" id="docshape1" filled="false" stroked="false">
            <v:textbox inset="0,0,0,0">
              <w:txbxContent>
                <w:p>
                  <w:pPr>
                    <w:pStyle w:val="BodyText"/>
                    <w:spacing w:line="326" w:lineRule="exact"/>
                    <w:rPr>
                      <w:b/>
                    </w:rPr>
                  </w:pPr>
                  <w:r>
                    <w:rPr>
                      <w:b/>
                    </w:rPr>
                    <w:t>1/12, 1/19, </w:t>
                  </w:r>
                  <w:r>
                    <w:rPr>
                      <w:b/>
                      <w:spacing w:val="-5"/>
                    </w:rPr>
                    <w:t>and</w:t>
                  </w:r>
                </w:p>
                <w:p>
                  <w:pPr>
                    <w:pStyle w:val="BodyText"/>
                    <w:spacing w:line="305" w:lineRule="exact"/>
                    <w:ind w:left="138"/>
                    <w:rPr>
                      <w:b/>
                    </w:rPr>
                  </w:pPr>
                  <w:r>
                    <w:rPr>
                      <w:b/>
                    </w:rPr>
                    <w:t>1/26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at 3 </w:t>
                  </w:r>
                  <w:r>
                    <w:rPr>
                      <w:b/>
                      <w:spacing w:val="-7"/>
                    </w:rPr>
                    <w:t>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24981pt;margin-top:522.96637pt;width:68.3pt;height:67.6pt;mso-position-horizontal-relative:page;mso-position-vertical-relative:page;z-index:-15864320" type="#_x0000_t202" id="docshape2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1/23 at 11 </w:t>
                  </w:r>
                  <w:r>
                    <w:rPr>
                      <w:b/>
                      <w:spacing w:val="-5"/>
                    </w:rPr>
                    <w:t>AM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line="232" w:lineRule="auto"/>
                    <w:ind w:left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1/9</w:t>
                  </w:r>
                  <w:r>
                    <w:rPr>
                      <w:b/>
                      <w:spacing w:val="-14"/>
                    </w:rPr>
                    <w:t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12"/>
                    </w:rPr>
                    <w:t> </w:t>
                  </w:r>
                  <w:r>
                    <w:rPr>
                      <w:b/>
                    </w:rPr>
                    <w:t>1/30 at 11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97598pt;margin-top:514.71637pt;width:228.55pt;height:141.4pt;mso-position-horizontal-relative:page;mso-position-vertical-relative:page;z-index:-15863808" type="#_x0000_t202" id="docshape3" filled="false" stroked="false">
            <v:textbox inset="0,0,0,0">
              <w:txbxContent>
                <w:p>
                  <w:pPr>
                    <w:pStyle w:val="BodyText"/>
                    <w:spacing w:line="232" w:lineRule="auto"/>
                    <w:ind w:left="439" w:right="4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101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>
                      <w:b/>
                    </w:rPr>
                    <w:t>Station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>
                      <w:b/>
                    </w:rPr>
                    <w:t>Landing,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>
                      <w:b/>
                    </w:rPr>
                    <w:t>Fourth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>
                      <w:b/>
                    </w:rPr>
                    <w:t>Floor Medford, MA</w:t>
                  </w:r>
                </w:p>
                <w:p>
                  <w:pPr>
                    <w:pStyle w:val="BodyText"/>
                    <w:spacing w:line="336" w:lineRule="exact" w:before="47"/>
                    <w:ind w:left="439" w:right="43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450 Summer </w:t>
                  </w:r>
                  <w:r>
                    <w:rPr>
                      <w:b/>
                      <w:spacing w:val="-2"/>
                    </w:rPr>
                    <w:t>Street</w:t>
                  </w:r>
                </w:p>
                <w:p>
                  <w:pPr>
                    <w:pStyle w:val="BodyText"/>
                    <w:spacing w:line="330" w:lineRule="exact"/>
                    <w:ind w:left="439" w:right="48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(Omni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Boston Hotel at the </w:t>
                  </w:r>
                  <w:r>
                    <w:rPr>
                      <w:b/>
                      <w:spacing w:val="-2"/>
                    </w:rPr>
                    <w:t>Seaport)</w:t>
                  </w:r>
                </w:p>
                <w:p>
                  <w:pPr>
                    <w:pStyle w:val="BodyText"/>
                    <w:spacing w:line="336" w:lineRule="exact"/>
                    <w:ind w:left="439" w:right="43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Boston, </w:t>
                  </w:r>
                  <w:r>
                    <w:rPr>
                      <w:b/>
                      <w:spacing w:val="-7"/>
                    </w:rPr>
                    <w:t>MA</w:t>
                  </w:r>
                </w:p>
                <w:p>
                  <w:pPr>
                    <w:pStyle w:val="BodyText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spacing w:line="337" w:lineRule="exact" w:before="0"/>
                    <w:ind w:left="16" w:right="17" w:firstLine="0"/>
                    <w:jc w:val="center"/>
                    <w:rPr>
                      <w:b/>
                      <w:sz w:val="26"/>
                    </w:rPr>
                  </w:pPr>
                  <w:hyperlink r:id="rId5">
                    <w:r>
                      <w:rPr>
                        <w:b/>
                        <w:spacing w:val="-2"/>
                        <w:sz w:val="26"/>
                      </w:rPr>
                      <w:t>https://us02web.zoom.us/j/87674861519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665.767456pt;width:612pt;height:126.25pt;mso-position-horizontal-relative:page;mso-position-vertical-relative:page;z-index:-15863296" id="docshapegroup4" coordorigin="0,13315" coordsize="12240,2525">
            <v:shape style="position:absolute;left:0;top:14060;width:12240;height:1780" type="#_x0000_t75" id="docshape5" stroked="false">
              <v:imagedata r:id="rId6" o:title=""/>
            </v:shape>
            <v:shape style="position:absolute;left:7359;top:13345;width:2717;height:660" type="#_x0000_t75" id="docshape6" stroked="false">
              <v:imagedata r:id="rId7" o:title=""/>
            </v:shape>
            <v:shape style="position:absolute;left:11052;top:13335;width:700;height:700" type="#_x0000_t75" id="docshape7" stroked="false">
              <v:imagedata r:id="rId8" o:title=""/>
            </v:shape>
            <v:rect style="position:absolute;left:10623;top:14246;width:1320;height:1320" id="docshape8" filled="true" fillcolor="#ffffff" stroked="false">
              <v:fill type="solid"/>
            </v:rect>
            <v:shape style="position:absolute;left:10687;top:14326;width:1192;height:2" id="docshape9" coordorigin="10688,14327" coordsize="1192,0" path="m10688,14327l10913,14327m10978,14327l11106,14327m11267,14327l11300,14327m11332,14327l11428,14327m11461,14327l11557,14327m11589,14327l11622,14327m11654,14327l11879,14327e" filled="false" stroked="true" strokeweight="1.609756pt" strokecolor="#000000">
              <v:path arrowok="t"/>
              <v:stroke dashstyle="solid"/>
            </v:shape>
            <v:shape style="position:absolute;left:10687;top:14342;width:226;height:33" id="docshape10" coordorigin="10688,14343" coordsize="226,33" path="m10720,14343l10688,14343,10688,14375,10720,14375,10720,14343xm10913,14343l10881,14343,10881,14375,10913,14375,10913,14343xe" filled="true" fillcolor="#000000" stroked="false">
              <v:path arrowok="t"/>
              <v:fill type="solid"/>
            </v:shape>
            <v:shape style="position:absolute;left:11009;top:14358;width:161;height:2" id="docshape11" coordorigin="11010,14359" coordsize="161,0" path="m11010,14359l11042,14359m11074,14359l11106,14359m11139,14359l11171,14359e" filled="false" stroked="true" strokeweight="1.609756pt" strokecolor="#000000">
              <v:path arrowok="t"/>
              <v:stroke dashstyle="solid"/>
            </v:shape>
            <v:rect style="position:absolute;left:11203;top:14342;width:33;height:33" id="docshape12" filled="true" fillcolor="#000000" stroked="false">
              <v:fill type="solid"/>
            </v:rect>
            <v:shape style="position:absolute;left:11299;top:14358;width:322;height:2" id="docshape13" coordorigin="11300,14359" coordsize="322,0" path="m11300,14359l11332,14359m11364,14359l11396,14359m11493,14359l11622,14359e" filled="false" stroked="true" strokeweight="1.609756pt" strokecolor="#000000">
              <v:path arrowok="t"/>
              <v:stroke dashstyle="solid"/>
            </v:shape>
            <v:shape style="position:absolute;left:10687;top:14342;width:1192;height:65" id="docshape14" coordorigin="10688,14343" coordsize="1192,65" path="m10720,14375l10688,14375,10688,14407,10720,14407,10720,14375xm10849,14375l10752,14375,10752,14407,10849,14407,10849,14375xm10913,14375l10881,14375,10881,14407,10913,14407,10913,14375xm11686,14343l11654,14343,11654,14375,11686,14375,11686,14343xm11879,14343l11847,14343,11847,14375,11879,14375,11879,14343xe" filled="true" fillcolor="#000000" stroked="false">
              <v:path arrowok="t"/>
              <v:fill type="solid"/>
            </v:shape>
            <v:shape style="position:absolute;left:10945;top:14390;width:226;height:2" id="docshape15" coordorigin="10945,14391" coordsize="226,0" path="m10945,14391l11010,14391m11042,14391l11171,14391e" filled="false" stroked="true" strokeweight="1.609756pt" strokecolor="#000000">
              <v:path arrowok="t"/>
              <v:stroke dashstyle="solid"/>
            </v:shape>
            <v:rect style="position:absolute;left:11203;top:14374;width:33;height:33" id="docshape16" filled="true" fillcolor="#000000" stroked="false">
              <v:fill type="solid"/>
            </v:rect>
            <v:shape style="position:absolute;left:11299;top:14390;width:322;height:2" id="docshape17" coordorigin="11300,14391" coordsize="322,0" path="m11300,14391l11428,14391m11461,14391l11493,14391m11589,14391l11622,14391e" filled="false" stroked="true" strokeweight="1.609756pt" strokecolor="#000000">
              <v:path arrowok="t"/>
              <v:stroke dashstyle="solid"/>
            </v:shape>
            <v:shape style="position:absolute;left:10687;top:14374;width:1192;height:65" id="docshape18" coordorigin="10688,14375" coordsize="1192,65" path="m10720,14407l10688,14407,10688,14439,10720,14439,10720,14407xm10849,14407l10752,14407,10752,14439,10849,14439,10849,14407xm10913,14407l10881,14407,10881,14439,10913,14439,10913,14407xm11686,14375l11654,14375,11654,14407,11686,14407,11686,14375xm11815,14375l11718,14375,11718,14407,11815,14407,11815,14375xm11879,14375l11847,14375,11847,14407,11879,14407,11879,14375xe" filled="true" fillcolor="#000000" stroked="false">
              <v:path arrowok="t"/>
              <v:fill type="solid"/>
            </v:shape>
            <v:shape style="position:absolute;left:10945;top:14423;width:644;height:2" id="docshape19" coordorigin="10945,14423" coordsize="644,0" path="m10945,14423l11171,14423m11203,14423l11267,14423m11300,14423l11332,14423m11396,14423l11428,14423m11461,14423l11589,14423e" filled="false" stroked="true" strokeweight="1.609756pt" strokecolor="#000000">
              <v:path arrowok="t"/>
              <v:stroke dashstyle="solid"/>
            </v:shape>
            <v:shape style="position:absolute;left:10687;top:14407;width:1192;height:65" id="docshape20" coordorigin="10688,14407" coordsize="1192,65" path="m10720,14439l10688,14439,10688,14471,10720,14471,10720,14439xm10849,14439l10752,14439,10752,14471,10849,14471,10849,14439xm10913,14439l10881,14439,10881,14471,10913,14471,10913,14439xm11686,14407l11654,14407,11654,14439,11686,14439,11686,14407xm11815,14407l11718,14407,11718,14439,11815,14439,11815,14407xm11879,14407l11847,14407,11847,14439,11879,14439,11879,14407xe" filled="true" fillcolor="#000000" stroked="false">
              <v:path arrowok="t"/>
              <v:fill type="solid"/>
            </v:shape>
            <v:shape style="position:absolute;left:10945;top:14455;width:516;height:2" id="docshape21" coordorigin="10945,14455" coordsize="516,0" path="m10945,14455l10978,14455m11010,14455l11074,14455m11139,14455l11203,14455m11300,14455l11364,14455m11396,14455l11461,14455e" filled="false" stroked="true" strokeweight="1.609756pt" strokecolor="#000000">
              <v:path arrowok="t"/>
              <v:stroke dashstyle="solid"/>
            </v:shape>
            <v:shape style="position:absolute;left:10687;top:14439;width:1192;height:65" id="docshape22" coordorigin="10688,14439" coordsize="1192,65" path="m10720,14471l10688,14471,10688,14504,10720,14504,10720,14471xm10913,14471l10881,14471,10881,14504,10913,14504,10913,14471xm11686,14439l11654,14439,11654,14471,11686,14471,11686,14439xm11815,14439l11718,14439,11718,14471,11815,14471,11815,14439xm11879,14439l11847,14439,11847,14471,11879,14471,11879,14439xe" filled="true" fillcolor="#000000" stroked="false">
              <v:path arrowok="t"/>
              <v:fill type="solid"/>
            </v:shape>
            <v:shape style="position:absolute;left:10945;top:14487;width:290;height:2" id="docshape23" coordorigin="10945,14488" coordsize="290,0" path="m10945,14488l11074,14488m11139,14488l11235,14488e" filled="false" stroked="true" strokeweight="1.609756pt" strokecolor="#000000">
              <v:path arrowok="t"/>
              <v:stroke dashstyle="solid"/>
            </v:shape>
            <v:shape style="position:absolute;left:11267;top:14471;width:161;height:33" id="docshape24" coordorigin="11267,14471" coordsize="161,33" path="m11300,14471l11267,14471,11267,14504,11300,14504,11300,14471xm11364,14471l11332,14471,11332,14504,11364,14504,11364,14471xm11428,14471l11396,14471,11396,14504,11428,14504,11428,14471xe" filled="true" fillcolor="#000000" stroked="false">
              <v:path arrowok="t"/>
              <v:fill type="solid"/>
            </v:shape>
            <v:shape style="position:absolute;left:11492;top:14487;width:129;height:2" id="docshape25" coordorigin="11493,14488" coordsize="129,0" path="m11493,14488l11525,14488m11557,14488l11622,14488e" filled="false" stroked="true" strokeweight="1.609756pt" strokecolor="#000000">
              <v:path arrowok="t"/>
              <v:stroke dashstyle="solid"/>
            </v:shape>
            <v:shape style="position:absolute;left:11653;top:14471;width:226;height:33" id="docshape26" coordorigin="11654,14471" coordsize="226,33" path="m11686,14471l11654,14471,11654,14504,11686,14504,11686,14471xm11879,14471l11847,14471,11847,14504,11879,14504,11879,14471xe" filled="true" fillcolor="#000000" stroked="false">
              <v:path arrowok="t"/>
              <v:fill type="solid"/>
            </v:shape>
            <v:line style="position:absolute" from="10688,14520" to="10913,14520" stroked="true" strokeweight="1.609756pt" strokecolor="#000000">
              <v:stroke dashstyle="solid"/>
            </v:line>
            <v:rect style="position:absolute;left:10945;top:14503;width:33;height:33" id="docshape27" filled="true" fillcolor="#000000" stroked="false">
              <v:fill type="solid"/>
            </v:rect>
            <v:shape style="position:absolute;left:11009;top:14519;width:226;height:2" id="docshape28" coordorigin="11010,14520" coordsize="226,0" path="m11010,14520l11042,14520m11074,14520l11106,14520m11139,14520l11171,14520m11203,14520l11235,14520e" filled="false" stroked="true" strokeweight="1.609756pt" strokecolor="#000000">
              <v:path arrowok="t"/>
              <v:stroke dashstyle="solid"/>
            </v:shape>
            <v:shape style="position:absolute;left:11267;top:14503;width:161;height:33" id="docshape29" coordorigin="11267,14504" coordsize="161,33" path="m11300,14504l11267,14504,11267,14536,11300,14536,11300,14504xm11364,14504l11332,14504,11332,14536,11364,14536,11364,14504xm11428,14504l11396,14504,11396,14536,11428,14536,11428,14504xe" filled="true" fillcolor="#000000" stroked="false">
              <v:path arrowok="t"/>
              <v:fill type="solid"/>
            </v:shape>
            <v:shape style="position:absolute;left:11460;top:14519;width:419;height:2" id="docshape30" coordorigin="11461,14520" coordsize="419,0" path="m11461,14520l11493,14520m11525,14520l11557,14520m11589,14520l11622,14520m11654,14520l11879,14520e" filled="false" stroked="true" strokeweight="1.609756pt" strokecolor="#000000">
              <v:path arrowok="t"/>
              <v:stroke dashstyle="solid"/>
            </v:shape>
            <v:rect style="position:absolute;left:10945;top:14535;width:33;height:33" id="docshape31" filled="true" fillcolor="#000000" stroked="false">
              <v:fill type="solid"/>
            </v:rect>
            <v:shape style="position:absolute;left:10687;top:14551;width:1192;height:129" id="docshape32" coordorigin="10688,14552" coordsize="1192,129" path="m11042,14552l11074,14552m11106,14552l11171,14552m11300,14552l11332,14552m10688,14584l10720,14584m10752,14584l10913,14584m10978,14584l11042,14584m11074,14584l11139,14584m11267,14584l11300,14584m11332,14584l11589,14584m11654,14584l11815,14584m10688,14616l10752,14616m10785,14616l10849,14616m10978,14616l11010,14616m11106,14616l11235,14616m11364,14616l11396,14616m11493,14616l11525,14616m11589,14616l11622,14616m11686,14616l11718,14616m11783,14616l11847,14616m10688,14648l10849,14648m10881,14648l10945,14648m11010,14648l11171,14648m11235,14648l11300,14648m11332,14648l11396,14648m11428,14648l11622,14648m11654,14648l11686,14648m11750,14648l11879,14648m10817,14681l10849,14681m10945,14681l11010,14681m11074,14681l11139,14681m11203,14681l11235,14681m11364,14681l11396,14681m11428,14681l11461,14681m11525,14681l11557,14681m11589,14681l11622,14681e" filled="false" stroked="true" strokeweight="1.609756pt" strokecolor="#000000">
              <v:path arrowok="t"/>
              <v:stroke dashstyle="solid"/>
            </v:shape>
            <v:rect style="position:absolute;left:11718;top:14664;width:33;height:33" id="docshape33" filled="true" fillcolor="#000000" stroked="false">
              <v:fill type="solid"/>
            </v:rect>
            <v:shape style="position:absolute;left:10784;top:14680;width:1095;height:33" id="docshape34" coordorigin="10785,14681" coordsize="1095,33" path="m11847,14681l11879,14681m10785,14713l10817,14713m10849,14713l10913,14713m11010,14713l11106,14713m11139,14713l11171,14713m11203,14713l11267,14713m11396,14713l11557,14713m11622,14713l11686,14713e" filled="false" stroked="true" strokeweight="1.609756pt" strokecolor="#000000">
              <v:path arrowok="t"/>
              <v:stroke dashstyle="solid"/>
            </v:shape>
            <v:rect style="position:absolute;left:11718;top:14696;width:33;height:33" id="docshape35" filled="true" fillcolor="#000000" stroked="false">
              <v:fill type="solid"/>
            </v:rect>
            <v:shape style="position:absolute;left:10687;top:14712;width:1192;height:65" id="docshape36" coordorigin="10688,14713" coordsize="1192,65" path="m11783,14713l11879,14713m10688,14745l10720,14745m10752,14745l10817,14745m10849,14745l10881,14745m10945,14745l10978,14745m11042,14745l11139,14745m11203,14745l11493,14745m11525,14745l11557,14745m11589,14745l11622,14745m11686,14745l11718,14745m10720,14777l10752,14777m10785,14777l10817,14777m10881,14777l10913,14777m11042,14777l11074,14777m11106,14777l11203,14777m11235,14777l11267,14777m11332,14777l11396,14777m11557,14777l11589,14777m11686,14777l11783,14777e" filled="false" stroked="true" strokeweight="1.609756pt" strokecolor="#000000">
              <v:path arrowok="t"/>
              <v:stroke dashstyle="solid"/>
            </v:shape>
            <v:rect style="position:absolute;left:11814;top:14761;width:65;height:33" id="docshape37" filled="true" fillcolor="#000000" stroked="false">
              <v:fill type="solid"/>
            </v:rect>
            <v:shape style="position:absolute;left:10687;top:14809;width:1063;height:2" id="docshape38" coordorigin="10688,14809" coordsize="1063,0" path="m10688,14809l10785,14809m10849,14809l10881,14809m10945,14809l11074,14809m11139,14809l11203,14809m11235,14809l11300,14809m11364,14809l11428,14809m11525,14809l11750,14809e" filled="false" stroked="true" strokeweight="1.609756pt" strokecolor="#000000">
              <v:path arrowok="t"/>
              <v:stroke dashstyle="solid"/>
            </v:shape>
            <v:rect style="position:absolute;left:11814;top:14793;width:65;height:33" id="docshape39" filled="true" fillcolor="#000000" stroked="false">
              <v:fill type="solid"/>
            </v:rect>
            <v:shape style="position:absolute;left:10687;top:14841;width:1192;height:65" id="docshape40" coordorigin="10688,14842" coordsize="1192,65" path="m10688,14842l10720,14842m10785,14842l10817,14842m10849,14842l11010,14842m11139,14842l11235,14842m11300,14842l11332,14842m11364,14842l11396,14842m11493,14842l11589,14842m11622,14842l11686,14842m11718,14842l11750,14842m11783,14842l11879,14842m10752,14874l10817,14874m10913,14874l10945,14874m11010,14874l11042,14874m11074,14874l11139,14874m11171,14874l11203,14874m11235,14874l11300,14874m11332,14874l11428,14874m11461,14874l11493,14874m11589,14874l11654,14874m11686,14874l11718,14874m11815,14874l11847,14874m10752,14906l10849,14906m10881,14906l10913,14906m10945,14906l11042,14906m11139,14906l11235,14906m11267,14906l11332,14906m11364,14906l11396,14906m11493,14906l11525,14906m11557,14906l11589,14906m11622,14906l11783,14906m11815,14906l11879,14906e" filled="false" stroked="true" strokeweight="1.609756pt" strokecolor="#000000">
              <v:path arrowok="t"/>
              <v:stroke dashstyle="solid"/>
            </v:shape>
            <v:rect style="position:absolute;left:10752;top:14922;width:33;height:33" id="docshape41" filled="true" fillcolor="#000000" stroked="false">
              <v:fill type="solid"/>
            </v:rect>
            <v:shape style="position:absolute;left:10848;top:14938;width:1031;height:2" id="docshape42" coordorigin="10849,14938" coordsize="1031,0" path="m10849,14938l10881,14938m10978,14938l11074,14938m11106,14938l11139,14938m11171,14938l11203,14938m11267,14938l11396,14938m11461,14938l11493,14938m11622,14938l11686,14938m11847,14938l11879,14938e" filled="false" stroked="true" strokeweight="1.609756pt" strokecolor="#000000">
              <v:path arrowok="t"/>
              <v:stroke dashstyle="solid"/>
            </v:shape>
            <v:rect style="position:absolute;left:10752;top:14954;width:33;height:33" id="docshape43" filled="true" fillcolor="#000000" stroked="false">
              <v:fill type="solid"/>
            </v:rect>
            <v:shape style="position:absolute;left:10687;top:14970;width:1127;height:65" id="docshape44" coordorigin="10688,14970" coordsize="1127,65" path="m10881,14970l10945,14970m10978,14970l11042,14970m11074,14970l11106,14970m11171,14970l11267,14970m11300,14970l11332,14970m11396,14970l11428,14970m11461,14970l11686,14970m11718,14970l11815,14970m10688,15003l10720,15003m10785,15003l10849,15003m11042,15003l11074,15003m11139,15003l11171,15003m11203,15003l11235,15003m11267,15003l11364,15003m11396,15003l11461,15003m11493,15003l11525,15003m11589,15003l11654,15003m11750,15003l11783,15003m10688,15035l10785,15035m10881,15035l10978,15035m11074,15035l11139,15035m11171,15035l11235,15035m11267,15035l11300,15035m11396,15035l11428,15035m11461,15035l11493,15035e" filled="false" stroked="true" strokeweight="1.609756pt" strokecolor="#000000">
              <v:path arrowok="t"/>
              <v:stroke dashstyle="solid"/>
            </v:shape>
            <v:rect style="position:absolute;left:11525;top:15018;width:65;height:33" id="docshape45" filled="true" fillcolor="#000000" stroked="false">
              <v:fill type="solid"/>
            </v:rect>
            <v:shape style="position:absolute;left:11653;top:15034;width:226;height:2" id="docshape46" coordorigin="11654,15035" coordsize="226,0" path="m11654,15035l11783,15035m11815,15035l11879,15035e" filled="false" stroked="true" strokeweight="1.609756pt" strokecolor="#000000">
              <v:path arrowok="t"/>
              <v:stroke dashstyle="solid"/>
            </v:shape>
            <v:rect style="position:absolute;left:10687;top:15050;width:33;height:33" id="docshape47" filled="true" fillcolor="#000000" stroked="false">
              <v:fill type="solid"/>
            </v:rect>
            <v:shape style="position:absolute;left:10752;top:15067;width:387;height:2" id="docshape48" coordorigin="10752,15067" coordsize="387,0" path="m10752,15067l10881,15067m10978,15067l11010,15067m11106,15067l11139,15067e" filled="false" stroked="true" strokeweight="1.609756pt" strokecolor="#000000">
              <v:path arrowok="t"/>
              <v:stroke dashstyle="solid"/>
            </v:shape>
            <v:rect style="position:absolute;left:11170;top:15050;width:33;height:33" id="docshape49" filled="true" fillcolor="#000000" stroked="false">
              <v:fill type="solid"/>
            </v:rect>
            <v:shape style="position:absolute;left:11331;top:15067;width:161;height:2" id="docshape50" coordorigin="11332,15067" coordsize="161,0" path="m11332,15067l11364,15067m11428,15067l11493,15067e" filled="false" stroked="true" strokeweight="1.609756pt" strokecolor="#000000">
              <v:path arrowok="t"/>
              <v:stroke dashstyle="solid"/>
            </v:shape>
            <v:shape style="position:absolute;left:10687;top:15050;width:1063;height:65" id="docshape51" coordorigin="10688,15051" coordsize="1063,65" path="m10720,15083l10688,15083,10688,15115,10720,15115,10720,15083xm11589,15051l11525,15051,11525,15083,11589,15083,11589,15051xm11750,15051l11654,15051,11654,15083,11750,15083,11750,15051xe" filled="true" fillcolor="#000000" stroked="false">
              <v:path arrowok="t"/>
              <v:fill type="solid"/>
            </v:shape>
            <v:shape style="position:absolute;left:10816;top:15099;width:322;height:2" id="docshape52" coordorigin="10817,15099" coordsize="322,0" path="m10817,15099l10849,15099m10881,15099l10978,15099m11042,15099l11139,15099e" filled="false" stroked="true" strokeweight="1.609756pt" strokecolor="#000000">
              <v:path arrowok="t"/>
              <v:stroke dashstyle="solid"/>
            </v:shape>
            <v:rect style="position:absolute;left:11170;top:15083;width:33;height:33" id="docshape53" filled="true" fillcolor="#000000" stroked="false">
              <v:fill type="solid"/>
            </v:rect>
            <v:shape style="position:absolute;left:11267;top:15099;width:290;height:2" id="docshape54" coordorigin="11267,15099" coordsize="290,0" path="m11267,15099l11300,15099m11332,15099l11428,15099m11461,15099l11557,15099e" filled="false" stroked="true" strokeweight="1.609756pt" strokecolor="#000000">
              <v:path arrowok="t"/>
              <v:stroke dashstyle="solid"/>
            </v:shape>
            <v:shape style="position:absolute;left:11589;top:15083;width:161;height:33" id="docshape55" coordorigin="11589,15083" coordsize="161,33" path="m11622,15083l11589,15083,11589,15115,11622,15115,11622,15083xm11750,15083l11654,15083,11654,15115,11750,15115,11750,15083xe" filled="true" fillcolor="#000000" stroked="false">
              <v:path arrowok="t"/>
              <v:fill type="solid"/>
            </v:shape>
            <v:shape style="position:absolute;left:11782;top:15099;width:97;height:2" id="docshape56" coordorigin="11783,15099" coordsize="97,0" path="m11783,15099l11815,15099m11847,15099l11879,15099e" filled="false" stroked="true" strokeweight="1.609756pt" strokecolor="#000000">
              <v:path arrowok="t"/>
              <v:stroke dashstyle="solid"/>
            </v:shape>
            <v:rect style="position:absolute;left:10687;top:15115;width:33;height:33" id="docshape57" filled="true" fillcolor="#000000" stroked="false">
              <v:fill type="solid"/>
            </v:rect>
            <v:shape style="position:absolute;left:10848;top:15131;width:709;height:2" id="docshape58" coordorigin="10849,15131" coordsize="709,0" path="m10849,15131l10881,15131m11010,15131l11074,15131m11139,15131l11267,15131m11364,15131l11396,15131m11525,15131l11557,15131e" filled="false" stroked="true" strokeweight="1.609756pt" strokecolor="#000000">
              <v:path arrowok="t"/>
              <v:stroke dashstyle="solid"/>
            </v:shape>
            <v:rect style="position:absolute;left:11589;top:15115;width:33;height:33" id="docshape59" filled="true" fillcolor="#000000" stroked="false">
              <v:fill type="solid"/>
            </v:rect>
            <v:shape style="position:absolute;left:11685;top:15131;width:129;height:2" id="docshape60" coordorigin="11686,15131" coordsize="129,0" path="m11686,15131l11718,15131m11750,15131l11815,15131e" filled="false" stroked="true" strokeweight="1.609756pt" strokecolor="#000000">
              <v:path arrowok="t"/>
              <v:stroke dashstyle="solid"/>
            </v:shape>
            <v:shape style="position:absolute;left:10687;top:15147;width:97;height:33" id="docshape61" coordorigin="10688,15148" coordsize="97,33" path="m10720,15148l10688,15148,10688,15180,10720,15180,10720,15148xm10784,15148l10752,15148,10752,15180,10784,15180,10784,15148xe" filled="true" fillcolor="#000000" stroked="false">
              <v:path arrowok="t"/>
              <v:fill type="solid"/>
            </v:shape>
            <v:shape style="position:absolute;left:10881;top:15163;width:161;height:2" id="docshape62" coordorigin="10881,15164" coordsize="161,0" path="m10881,15164l10978,15164m11010,15164l11042,15164e" filled="false" stroked="true" strokeweight="1.609756pt" strokecolor="#000000">
              <v:path arrowok="t"/>
              <v:stroke dashstyle="solid"/>
            </v:shape>
            <v:rect style="position:absolute;left:11138;top:15147;width:33;height:33" id="docshape63" filled="true" fillcolor="#000000" stroked="false">
              <v:fill type="solid"/>
            </v:rect>
            <v:shape style="position:absolute;left:11267;top:15163;width:612;height:2" id="docshape64" coordorigin="11267,15164" coordsize="612,0" path="m11267,15164l11300,15164m11332,15164l11364,15164m11428,15164l11589,15164m11654,15164l11718,15164m11815,15164l11879,15164e" filled="false" stroked="true" strokeweight="1.609756pt" strokecolor="#000000">
              <v:path arrowok="t"/>
              <v:stroke dashstyle="solid"/>
            </v:shape>
            <v:shape style="position:absolute;left:10687;top:15179;width:97;height:33" id="docshape65" coordorigin="10688,15180" coordsize="97,33" path="m10720,15180l10688,15180,10688,15212,10720,15212,10720,15180xm10784,15180l10752,15180,10752,15212,10784,15212,10784,15180xe" filled="true" fillcolor="#000000" stroked="false">
              <v:path arrowok="t"/>
              <v:fill type="solid"/>
            </v:shape>
            <v:line style="position:absolute" from="10913,15196" to="11010,15196" stroked="true" strokeweight="1.609756pt" strokecolor="#000000">
              <v:stroke dashstyle="solid"/>
            </v:line>
            <v:shape style="position:absolute;left:11042;top:15179;width:129;height:33" id="docshape66" coordorigin="11042,15180" coordsize="129,33" path="m11074,15180l11042,15180,11042,15212,11074,15212,11074,15180xm11171,15180l11139,15180,11139,15212,11171,15212,11171,15180xe" filled="true" fillcolor="#000000" stroked="false">
              <v:path arrowok="t"/>
              <v:fill type="solid"/>
            </v:shape>
            <v:shape style="position:absolute;left:11203;top:15195;width:644;height:2" id="docshape67" coordorigin="11203,15196" coordsize="644,0" path="m11203,15196l11235,15196m11364,15196l11396,15196m11428,15196l11461,15196m11525,15196l11589,15196m11622,15196l11654,15196m11686,15196l11718,15196m11815,15196l11847,15196e" filled="false" stroked="true" strokeweight="1.609756pt" strokecolor="#000000">
              <v:path arrowok="t"/>
              <v:stroke dashstyle="solid"/>
            </v:shape>
            <v:rect style="position:absolute;left:10687;top:15211;width:33;height:33" id="docshape68" filled="true" fillcolor="#000000" stroked="false">
              <v:fill type="solid"/>
            </v:rect>
            <v:shape style="position:absolute;left:10752;top:15227;width:194;height:2" id="docshape69" coordorigin="10752,15228" coordsize="194,0" path="m10752,15228l10817,15228m10881,15228l10945,15228e" filled="false" stroked="true" strokeweight="1.609756pt" strokecolor="#000000">
              <v:path arrowok="t"/>
              <v:stroke dashstyle="solid"/>
            </v:shape>
            <v:rect style="position:absolute;left:11042;top:15211;width:33;height:33" id="docshape70" filled="true" fillcolor="#000000" stroked="false">
              <v:fill type="solid"/>
            </v:rect>
            <v:shape style="position:absolute;left:10687;top:15227;width:1160;height:65" id="docshape71" coordorigin="10688,15228" coordsize="1160,65" path="m11106,15228l11139,15228m11235,15228l11267,15228m11332,15228l11364,15228m11396,15228l11461,15228m11493,15228l11525,15228m11557,15228l11847,15228m10945,15260l10978,15260m11074,15260l11171,15260m11203,15260l11267,15260m11300,15260l11396,15260m11428,15260l11461,15260m11557,15260l11622,15260m11718,15260l11783,15260m11815,15260l11847,15260m10688,15292l10913,15292m10978,15292l11010,15292m11171,15292l11267,15292m11364,15292l11396,15292m11461,15292l11525,15292e" filled="false" stroked="true" strokeweight="1.609756pt" strokecolor="#000000">
              <v:path arrowok="t"/>
              <v:stroke dashstyle="solid"/>
            </v:shape>
            <v:rect style="position:absolute;left:11589;top:15276;width:33;height:33" id="docshape72" filled="true" fillcolor="#000000" stroked="false">
              <v:fill type="solid"/>
            </v:rect>
            <v:shape style="position:absolute;left:11653;top:15292;width:226;height:2" id="docshape73" coordorigin="11654,15292" coordsize="226,0" path="m11654,15292l11686,15292m11718,15292l11750,15292m11783,15292l11879,15292e" filled="false" stroked="true" strokeweight="1.609756pt" strokecolor="#000000">
              <v:path arrowok="t"/>
              <v:stroke dashstyle="solid"/>
            </v:shape>
            <v:shape style="position:absolute;left:10687;top:15308;width:226;height:33" id="docshape74" coordorigin="10688,15308" coordsize="226,33" path="m10720,15308l10688,15308,10688,15341,10720,15341,10720,15308xm10913,15308l10881,15308,10881,15341,10913,15341,10913,15308xe" filled="true" fillcolor="#000000" stroked="false">
              <v:path arrowok="t"/>
              <v:fill type="solid"/>
            </v:shape>
            <v:shape style="position:absolute;left:10945;top:15324;width:612;height:2" id="docshape75" coordorigin="10945,15325" coordsize="612,0" path="m10945,15325l10978,15325m11010,15325l11106,15325m11139,15325l11428,15325m11461,15325l11493,15325m11525,15325l11557,15325e" filled="false" stroked="true" strokeweight="1.609756pt" strokecolor="#000000">
              <v:path arrowok="t"/>
              <v:stroke dashstyle="solid"/>
            </v:shape>
            <v:rect style="position:absolute;left:11589;top:15308;width:33;height:33" id="docshape76" filled="true" fillcolor="#000000" stroked="false">
              <v:fill type="solid"/>
            </v:rect>
            <v:line style="position:absolute" from="11718,15325" to="11783,15325" stroked="true" strokeweight="1.609756pt" strokecolor="#000000">
              <v:stroke dashstyle="solid"/>
            </v:line>
            <v:shape style="position:absolute;left:10687;top:15308;width:1192;height:65" id="docshape77" coordorigin="10688,15308" coordsize="1192,65" path="m10720,15341l10688,15341,10688,15373,10720,15373,10720,15341xm10849,15341l10752,15341,10752,15373,10849,15373,10849,15341xm10913,15341l10881,15341,10881,15373,10913,15373,10913,15341xm11879,15308l11847,15308,11847,15341,11879,15341,11879,15308xe" filled="true" fillcolor="#000000" stroked="false">
              <v:path arrowok="t"/>
              <v:fill type="solid"/>
            </v:shape>
            <v:shape style="position:absolute;left:10945;top:15356;width:451;height:2" id="docshape78" coordorigin="10945,15357" coordsize="451,0" path="m10945,15357l11074,15357m11106,15357l11139,15357m11203,15357l11235,15357m11300,15357l11332,15357m11364,15357l11396,15357e" filled="false" stroked="true" strokeweight="1.609756pt" strokecolor="#000000">
              <v:path arrowok="t"/>
              <v:stroke dashstyle="solid"/>
            </v:shape>
            <v:rect style="position:absolute;left:11460;top:15340;width:65;height:33" id="docshape79" filled="true" fillcolor="#000000" stroked="false">
              <v:fill type="solid"/>
            </v:rect>
            <v:shape style="position:absolute;left:11557;top:15356;width:258;height:2" id="docshape80" coordorigin="11557,15357" coordsize="258,0" path="m11557,15357l11750,15357m11783,15357l11815,15357e" filled="false" stroked="true" strokeweight="1.609756pt" strokecolor="#000000">
              <v:path arrowok="t"/>
              <v:stroke dashstyle="solid"/>
            </v:shape>
            <v:shape style="position:absolute;left:10687;top:15340;width:1192;height:65" id="docshape81" coordorigin="10688,15341" coordsize="1192,65" path="m10720,15373l10688,15373,10688,15405,10720,15405,10720,15373xm10849,15373l10752,15373,10752,15405,10849,15405,10849,15373xm10913,15373l10881,15373,10881,15405,10913,15405,10913,15373xm11879,15341l11847,15341,11847,15373,11879,15373,11879,15341xe" filled="true" fillcolor="#000000" stroked="false">
              <v:path arrowok="t"/>
              <v:fill type="solid"/>
            </v:shape>
            <v:shape style="position:absolute;left:10945;top:15388;width:483;height:2" id="docshape82" coordorigin="10945,15389" coordsize="483,0" path="m10945,15389l10978,15389m11010,15389l11074,15389m11106,15389l11203,15389m11267,15389l11300,15389m11332,15389l11428,15389e" filled="false" stroked="true" strokeweight="1.609756pt" strokecolor="#000000">
              <v:path arrowok="t"/>
              <v:stroke dashstyle="solid"/>
            </v:shape>
            <v:rect style="position:absolute;left:11460;top:15372;width:65;height:33" id="docshape83" filled="true" fillcolor="#000000" stroked="false">
              <v:fill type="solid"/>
            </v:rect>
            <v:shape style="position:absolute;left:11557;top:15388;width:290;height:2" id="docshape84" coordorigin="11557,15389" coordsize="290,0" path="m11557,15389l11589,15389m11622,15389l11686,15389m11718,15389l11783,15389m11815,15389l11847,15389e" filled="false" stroked="true" strokeweight="1.609756pt" strokecolor="#000000">
              <v:path arrowok="t"/>
              <v:stroke dashstyle="solid"/>
            </v:shape>
            <v:shape style="position:absolute;left:10687;top:15405;width:226;height:33" id="docshape85" coordorigin="10688,15405" coordsize="226,33" path="m10720,15405l10688,15405,10688,15437,10720,15437,10720,15405xm10849,15405l10752,15405,10752,15437,10849,15437,10849,15405xm10913,15405l10881,15405,10881,15437,10913,15437,10913,15405xe" filled="true" fillcolor="#000000" stroked="false">
              <v:path arrowok="t"/>
              <v:fill type="solid"/>
            </v:shape>
            <v:shape style="position:absolute;left:10945;top:15421;width:870;height:2" id="docshape86" coordorigin="10945,15421" coordsize="870,0" path="m10945,15421l11074,15421m11106,15421l11235,15421m11267,15421l11332,15421m11364,15421l11428,15421m11493,15421l11557,15421m11622,15421l11654,15421m11783,15421l11815,15421e" filled="false" stroked="true" strokeweight="1.609756pt" strokecolor="#000000">
              <v:path arrowok="t"/>
              <v:stroke dashstyle="solid"/>
            </v:shape>
            <v:shape style="position:absolute;left:10687;top:15405;width:1192;height:65" id="docshape87" coordorigin="10688,15405" coordsize="1192,65" path="m10720,15437l10688,15437,10688,15469,10720,15469,10720,15437xm10913,15437l10881,15437,10881,15469,10913,15469,10913,15437xm11879,15405l11847,15405,11847,15437,11879,15437,11879,15405xe" filled="true" fillcolor="#000000" stroked="false">
              <v:path arrowok="t"/>
              <v:fill type="solid"/>
            </v:shape>
            <v:shape style="position:absolute;left:11009;top:15453;width:129;height:2" id="docshape88" coordorigin="11010,15453" coordsize="129,0" path="m11010,15453l11074,15453m11106,15453l11139,15453e" filled="false" stroked="true" strokeweight="1.609756pt" strokecolor="#000000">
              <v:path arrowok="t"/>
              <v:stroke dashstyle="solid"/>
            </v:shape>
            <v:rect style="position:absolute;left:11170;top:15437;width:33;height:33" id="docshape89" filled="true" fillcolor="#000000" stroked="false">
              <v:fill type="solid"/>
            </v:rect>
            <v:shape style="position:absolute;left:11267;top:15453;width:483;height:2" id="docshape90" coordorigin="11267,15453" coordsize="483,0" path="m11267,15453l11461,15453m11525,15453l11557,15453m11589,15453l11654,15453m11718,15453l11750,15453e" filled="false" stroked="true" strokeweight="1.609756pt" strokecolor="#000000">
              <v:path arrowok="t"/>
              <v:stroke dashstyle="solid"/>
            </v:shape>
            <v:rect style="position:absolute;left:11846;top:15437;width:33;height:33" id="docshape91" filled="true" fillcolor="#000000" stroked="false">
              <v:fill type="solid"/>
            </v:rect>
            <v:shape style="position:absolute;left:10687;top:15485;width:419;height:2" id="docshape92" coordorigin="10688,15486" coordsize="419,0" path="m10688,15486l10913,15486m10945,15486l10978,15486m11074,15486l11106,15486e" filled="false" stroked="true" strokeweight="1.609756pt" strokecolor="#000000">
              <v:path arrowok="t"/>
              <v:stroke dashstyle="solid"/>
            </v:shape>
            <v:rect style="position:absolute;left:11170;top:15469;width:33;height:33" id="docshape93" filled="true" fillcolor="#000000" stroked="false">
              <v:fill type="solid"/>
            </v:rect>
            <v:shape style="position:absolute;left:11235;top:15485;width:644;height:2" id="docshape94" coordorigin="11235,15486" coordsize="644,0" path="m11235,15486l11332,15486m11396,15486l11461,15486m11493,15486l11557,15486m11622,15486l11686,15486m11718,15486l11879,15486e" filled="false" stroked="true" strokeweight="1.609756pt" strokecolor="#000000">
              <v:path arrowok="t"/>
              <v:stroke dashstyle="solid"/>
            </v:shape>
            <v:shape style="position:absolute;left:10238;top:13315;width:690;height:690" type="#_x0000_t75" id="docshape95" stroked="false">
              <v:imagedata r:id="rId9" o:title=""/>
            </v:shape>
            <v:rect style="position:absolute;left:4168;top:15647;width:54;height:15" id="docshape96" filled="true" fillcolor="#ffffff" stroked="false">
              <v:fill type="solid"/>
            </v:rect>
            <v:shape style="position:absolute;left:0;top:13315;width:12240;height:2525" type="#_x0000_t202" id="docshape97" filled="false" stroked="false">
              <v:textbox inset="0,0,0,0">
                <w:txbxContent>
                  <w:p>
                    <w:pPr>
                      <w:spacing w:before="254"/>
                      <w:ind w:left="31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directions,</w:t>
                    </w:r>
                    <w:r>
                      <w:rPr>
                        <w:b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please</w:t>
                    </w:r>
                    <w:r>
                      <w:rPr>
                        <w:b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visit</w:t>
                    </w:r>
                    <w:r>
                      <w:rPr>
                        <w:b/>
                        <w:spacing w:val="-12"/>
                        <w:sz w:val="28"/>
                      </w:rPr>
                      <w:t> </w:t>
                    </w:r>
                    <w:hyperlink r:id="rId10">
                      <w:r>
                        <w:rPr>
                          <w:b/>
                          <w:sz w:val="28"/>
                          <w:u w:val="single"/>
                        </w:rPr>
                        <w:t>www.besthtc.or</w:t>
                      </w:r>
                      <w:r>
                        <w:rPr>
                          <w:b/>
                          <w:sz w:val="28"/>
                        </w:rPr>
                        <w:t>g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/contact-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>us/</w:t>
                      </w:r>
                    </w:hyperlink>
                  </w:p>
                  <w:p>
                    <w:pPr>
                      <w:spacing w:line="380" w:lineRule="exact" w:before="263"/>
                      <w:ind w:left="305" w:right="0" w:firstLine="0"/>
                      <w:jc w:val="left"/>
                      <w:rPr>
                        <w:rFonts w:ascii="Source Sans 3"/>
                        <w:b/>
                        <w:sz w:val="27"/>
                      </w:rPr>
                    </w:pPr>
                    <w:r>
                      <w:rPr>
                        <w:rFonts w:ascii="Source Sans 3"/>
                        <w:b/>
                        <w:color w:val="FBB040"/>
                        <w:spacing w:val="-2"/>
                        <w:sz w:val="27"/>
                      </w:rPr>
                      <w:t>BEST</w:t>
                    </w:r>
                    <w:r>
                      <w:rPr>
                        <w:rFonts w:ascii="Source Sans 3"/>
                        <w:b/>
                        <w:color w:val="FBB040"/>
                        <w:spacing w:val="-3"/>
                        <w:sz w:val="27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BB040"/>
                        <w:spacing w:val="-2"/>
                        <w:sz w:val="27"/>
                      </w:rPr>
                      <w:t>Hospitality Training</w:t>
                    </w:r>
                  </w:p>
                  <w:p>
                    <w:pPr>
                      <w:spacing w:line="375" w:lineRule="exact" w:before="0"/>
                      <w:ind w:left="305" w:right="0" w:firstLine="0"/>
                      <w:jc w:val="left"/>
                      <w:rPr>
                        <w:rFonts w:ascii="Source Sans 3" w:hAnsi="Source Sans 3"/>
                        <w:sz w:val="27"/>
                      </w:rPr>
                    </w:pP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101</w:t>
                    </w:r>
                    <w:r>
                      <w:rPr>
                        <w:rFonts w:ascii="Source Sans 3" w:hAnsi="Source Sans 3"/>
                        <w:color w:val="FFFFFF"/>
                        <w:spacing w:val="-12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Station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Landing,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Fourth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Floor</w:t>
                    </w:r>
                    <w:r>
                      <w:rPr>
                        <w:rFonts w:ascii="Source Sans 3" w:hAnsi="Source Sans 3"/>
                        <w:color w:val="FFFFFF"/>
                        <w:spacing w:val="-12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•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Medford,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MA</w:t>
                    </w:r>
                    <w:r>
                      <w:rPr>
                        <w:rFonts w:ascii="Source Sans 3" w:hAnsi="Source Sans 3"/>
                        <w:color w:val="FFFFFF"/>
                        <w:spacing w:val="-11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pacing w:val="-4"/>
                        <w:sz w:val="27"/>
                      </w:rPr>
                      <w:t>02155</w:t>
                    </w:r>
                  </w:p>
                  <w:p>
                    <w:pPr>
                      <w:spacing w:line="235" w:lineRule="auto" w:before="1"/>
                      <w:ind w:left="305" w:right="3093" w:firstLine="0"/>
                      <w:jc w:val="left"/>
                      <w:rPr>
                        <w:rFonts w:ascii="Source Sans 3" w:hAnsi="Source Sans 3"/>
                        <w:sz w:val="27"/>
                      </w:rPr>
                    </w:pP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450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Summer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Street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(Omni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Boston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Hotel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at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the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Seaport)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•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Boston,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MA</w:t>
                    </w:r>
                    <w:r>
                      <w:rPr>
                        <w:rFonts w:ascii="Source Sans 3" w:hAnsi="Source Sans 3"/>
                        <w:color w:val="FFFFFF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Source Sans 3" w:hAnsi="Source Sans 3"/>
                        <w:color w:val="FFFFFF"/>
                        <w:sz w:val="27"/>
                      </w:rPr>
                      <w:t>02210 (617) 542-1177 • </w:t>
                    </w:r>
                    <w:hyperlink r:id="rId11">
                      <w:r>
                        <w:rPr>
                          <w:rFonts w:ascii="Source Sans 3" w:hAnsi="Source Sans 3"/>
                          <w:color w:val="FFFFFF"/>
                          <w:sz w:val="27"/>
                          <w:u w:val="single" w:color="FFFFFF"/>
                        </w:rPr>
                        <w:t>www.BESThtc.or</w:t>
                      </w:r>
                      <w:r>
                        <w:rPr>
                          <w:rFonts w:ascii="Source Sans 3" w:hAnsi="Source Sans 3"/>
                          <w:color w:val="FFFFFF"/>
                          <w:sz w:val="27"/>
                        </w:rPr>
                        <w:t>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4.763672pt;margin-top:469.400787pt;width:4.5pt;height:4.5pt;mso-position-horizontal-relative:page;mso-position-vertical-relative:page;z-index:-15862272" id="docshape98" coordorigin="7695,9388" coordsize="90,90" path="m7746,9478l7734,9478,7729,9477,7695,9439,7695,9427,7734,9388,7746,9388,7785,9433,7785,9439,7746,94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3672pt;margin-top:489.650787pt;width:4.5pt;height:4.5pt;mso-position-horizontal-relative:page;mso-position-vertical-relative:page;z-index:-15861760" id="docshape99" coordorigin="7695,9793" coordsize="90,90" path="m7746,9883l7734,9883,7729,9882,7695,9844,7695,9832,7734,9793,7746,9793,7785,9838,7785,9844,7746,98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3672pt;margin-top:509.900787pt;width:4.5pt;height:4.5pt;mso-position-horizontal-relative:page;mso-position-vertical-relative:page;z-index:-15861248" id="docshape100" coordorigin="7695,10198" coordsize="90,90" path="m7746,10288l7734,10288,7729,10287,7695,10249,7695,10237,7734,10198,7746,10198,7785,10243,7785,10249,7746,10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3672pt;margin-top:550.400757pt;width:4.5pt;height:4.5pt;mso-position-horizontal-relative:page;mso-position-vertical-relative:page;z-index:-15860736" id="docshape101" coordorigin="7695,11008" coordsize="90,90" path="m7746,11098l7734,11098,7729,11097,7695,11059,7695,11047,7734,11008,7746,11008,7785,11053,7785,11059,7746,110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3672pt;margin-top:590.900757pt;width:4.5pt;height:4.5pt;mso-position-horizontal-relative:page;mso-position-vertical-relative:page;z-index:-15860224" id="docshape102" coordorigin="7695,11818" coordsize="90,90" path="m7746,11908l7734,11908,7729,11907,7695,11869,7695,11857,7734,11818,7746,11818,7785,11863,7785,11869,7746,1190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63672pt;margin-top:611.150757pt;width:4.5pt;height:4.5pt;mso-position-horizontal-relative:page;mso-position-vertical-relative:page;z-index:-15859712" id="docshape103" coordorigin="7695,12223" coordsize="90,90" path="m7746,12313l7734,12313,7729,12312,7695,12274,7695,12262,7734,12223,7746,12223,7785,12268,7785,12274,7746,1231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2224" w:val="left" w:leader="none"/>
          <w:tab w:pos="12075" w:val="left" w:leader="none"/>
        </w:tabs>
        <w:rPr>
          <w:b/>
        </w:rPr>
      </w:pPr>
      <w:r>
        <w:rPr/>
        <w:pict>
          <v:group style="position:absolute;margin-left:0pt;margin-top:-150.414627pt;width:612pt;height:149.25pt;mso-position-horizontal-relative:page;mso-position-vertical-relative:paragraph;z-index:15731712" id="docshapegroup104" coordorigin="0,-3008" coordsize="12240,2985">
            <v:shape style="position:absolute;left:0;top:-3009;width:12240;height:2985" type="#_x0000_t75" id="docshape105" stroked="false">
              <v:imagedata r:id="rId12" o:title=""/>
            </v:shape>
            <v:shape style="position:absolute;left:0;top:-2927;width:3015;height:2820" type="#_x0000_t75" id="docshape106" stroked="false">
              <v:imagedata r:id="rId13" o:title=""/>
            </v:shape>
            <v:shape style="position:absolute;left:8401;top:-2801;width:3675;height:510" type="#_x0000_t75" id="docshape107" stroked="false">
              <v:imagedata r:id="rId14" o:title=""/>
            </v:shape>
            <v:shape style="position:absolute;left:0;top:-3009;width:12240;height:2985" type="#_x0000_t202" id="docshape108" filled="false" stroked="false">
              <v:textbox inset="0,0,0,0">
                <w:txbxContent>
                  <w:p>
                    <w:pPr>
                      <w:spacing w:line="952" w:lineRule="exact" w:before="445"/>
                      <w:ind w:left="4094" w:right="0" w:firstLine="0"/>
                      <w:jc w:val="left"/>
                      <w:rPr>
                        <w:rFonts w:ascii="Source Sans 3"/>
                        <w:b/>
                        <w:sz w:val="68"/>
                      </w:rPr>
                    </w:pPr>
                    <w:r>
                      <w:rPr>
                        <w:rFonts w:ascii="Source Sans 3"/>
                        <w:b/>
                        <w:color w:val="FFFFFF"/>
                        <w:sz w:val="68"/>
                      </w:rPr>
                      <w:t>Start</w:t>
                    </w:r>
                    <w:r>
                      <w:rPr>
                        <w:rFonts w:ascii="Source Sans 3"/>
                        <w:b/>
                        <w:color w:val="FFFFFF"/>
                        <w:spacing w:val="-5"/>
                        <w:sz w:val="68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FFFFF"/>
                        <w:sz w:val="68"/>
                      </w:rPr>
                      <w:t>Your</w:t>
                    </w:r>
                    <w:r>
                      <w:rPr>
                        <w:rFonts w:ascii="Source Sans 3"/>
                        <w:b/>
                        <w:color w:val="FFFFFF"/>
                        <w:spacing w:val="-5"/>
                        <w:sz w:val="68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FFFFF"/>
                        <w:sz w:val="68"/>
                      </w:rPr>
                      <w:t>Hotel</w:t>
                    </w:r>
                    <w:r>
                      <w:rPr>
                        <w:rFonts w:ascii="Source Sans 3"/>
                        <w:b/>
                        <w:color w:val="FFFFFF"/>
                        <w:spacing w:val="-4"/>
                        <w:sz w:val="68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FFFFF"/>
                        <w:spacing w:val="-2"/>
                        <w:sz w:val="68"/>
                      </w:rPr>
                      <w:t>Career</w:t>
                    </w:r>
                  </w:p>
                  <w:p>
                    <w:pPr>
                      <w:spacing w:line="235" w:lineRule="auto" w:before="0"/>
                      <w:ind w:left="3372" w:right="0" w:firstLine="1557"/>
                      <w:jc w:val="left"/>
                      <w:rPr>
                        <w:rFonts w:ascii="Source Sans 3"/>
                        <w:b/>
                        <w:sz w:val="44"/>
                      </w:rPr>
                    </w:pPr>
                    <w:r>
                      <w:rPr>
                        <w:rFonts w:ascii="Source Sans 3"/>
                        <w:b/>
                        <w:color w:val="FFFFFF"/>
                        <w:sz w:val="44"/>
                      </w:rPr>
                      <w:t>Introduction to Hospitality Housekeeping</w:t>
                    </w:r>
                    <w:r>
                      <w:rPr>
                        <w:rFonts w:ascii="Source Sans 3"/>
                        <w:b/>
                        <w:color w:val="FFFFFF"/>
                        <w:spacing w:val="-21"/>
                        <w:sz w:val="44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FFFFF"/>
                        <w:sz w:val="44"/>
                      </w:rPr>
                      <w:t>Pre-Apprenticeship</w:t>
                    </w:r>
                    <w:r>
                      <w:rPr>
                        <w:rFonts w:ascii="Source Sans 3"/>
                        <w:b/>
                        <w:color w:val="FFFFFF"/>
                        <w:spacing w:val="-19"/>
                        <w:sz w:val="44"/>
                      </w:rPr>
                      <w:t> </w:t>
                    </w:r>
                    <w:r>
                      <w:rPr>
                        <w:rFonts w:ascii="Source Sans 3"/>
                        <w:b/>
                        <w:color w:val="FFFFFF"/>
                        <w:sz w:val="44"/>
                      </w:rPr>
                      <w:t>Program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000000"/>
          <w:shd w:fill="FBB040" w:color="auto" w:val="clear"/>
        </w:rPr>
        <w:tab/>
      </w:r>
      <w:r>
        <w:rPr>
          <w:b/>
          <w:color w:val="000000"/>
          <w:shd w:fill="FBB040" w:color="auto" w:val="clear"/>
        </w:rPr>
        <w:t>Next</w:t>
      </w:r>
      <w:r>
        <w:rPr>
          <w:b/>
          <w:color w:val="000000"/>
          <w:spacing w:val="-1"/>
          <w:shd w:fill="FBB040" w:color="auto" w:val="clear"/>
        </w:rPr>
        <w:t> </w:t>
      </w:r>
      <w:r>
        <w:rPr>
          <w:b/>
          <w:color w:val="000000"/>
          <w:shd w:fill="FBB040" w:color="auto" w:val="clear"/>
        </w:rPr>
        <w:t>class</w:t>
      </w:r>
      <w:r>
        <w:rPr>
          <w:b/>
          <w:color w:val="000000"/>
          <w:spacing w:val="-1"/>
          <w:shd w:fill="FBB040" w:color="auto" w:val="clear"/>
        </w:rPr>
        <w:t> </w:t>
      </w:r>
      <w:r>
        <w:rPr>
          <w:b/>
          <w:color w:val="000000"/>
          <w:shd w:fill="FBB040" w:color="auto" w:val="clear"/>
        </w:rPr>
        <w:t>starts</w:t>
      </w:r>
      <w:r>
        <w:rPr>
          <w:b/>
          <w:color w:val="000000"/>
          <w:spacing w:val="-1"/>
          <w:shd w:fill="FBB040" w:color="auto" w:val="clear"/>
        </w:rPr>
        <w:t> </w:t>
      </w:r>
      <w:r>
        <w:rPr>
          <w:b/>
          <w:color w:val="000000"/>
          <w:shd w:fill="FBB040" w:color="auto" w:val="clear"/>
        </w:rPr>
        <w:t>March</w:t>
      </w:r>
      <w:r>
        <w:rPr>
          <w:b/>
          <w:color w:val="000000"/>
          <w:spacing w:val="-1"/>
          <w:shd w:fill="FBB040" w:color="auto" w:val="clear"/>
        </w:rPr>
        <w:t> </w:t>
      </w:r>
      <w:r>
        <w:rPr>
          <w:b/>
          <w:color w:val="000000"/>
          <w:shd w:fill="FBB040" w:color="auto" w:val="clear"/>
        </w:rPr>
        <w:t>3, </w:t>
      </w:r>
      <w:r>
        <w:rPr>
          <w:b/>
          <w:color w:val="000000"/>
          <w:spacing w:val="-4"/>
          <w:shd w:fill="FBB040" w:color="auto" w:val="clear"/>
        </w:rPr>
        <w:t>2023</w:t>
      </w:r>
      <w:r>
        <w:rPr>
          <w:b/>
          <w:color w:val="000000"/>
          <w:shd w:fill="FBB040" w:color="auto" w:val="clear"/>
        </w:rPr>
        <w:tab/>
      </w:r>
    </w:p>
    <w:p>
      <w:pPr>
        <w:pStyle w:val="BodyText"/>
        <w:spacing w:before="7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141823</wp:posOffset>
            </wp:positionH>
            <wp:positionV relativeFrom="paragraph">
              <wp:posOffset>155593</wp:posOffset>
            </wp:positionV>
            <wp:extent cx="4438507" cy="2731389"/>
            <wp:effectExtent l="0" t="0" r="0" b="0"/>
            <wp:wrapTopAndBottom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507" cy="273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0.08905pt;margin-top:12.251451pt;width:233.5pt;height:216.2pt;mso-position-horizontal-relative:page;mso-position-vertical-relative:paragraph;z-index:-15728128;mso-wrap-distance-left:0;mso-wrap-distance-right:0" id="docshapegroup109" coordorigin="7402,245" coordsize="4670,4324">
            <v:shape style="position:absolute;left:7401;top:245;width:4670;height:4324" id="docshape110" coordorigin="7402,245" coordsize="4670,4324" path="m12071,245l7402,245,7402,345,7402,4469,7402,4569,12071,4569,12071,4469,12071,4469,12071,345,11975,345,11975,4469,7502,4469,7502,345,12071,345,12071,245xe" filled="true" fillcolor="#fbb040" stroked="false">
              <v:path arrowok="t"/>
              <v:fill type="solid"/>
            </v:shape>
            <v:shape style="position:absolute;left:7501;top:345;width:4474;height:4124" type="#_x0000_t202" id="docshape111" filled="false" stroked="false">
              <v:textbox inset="0,0,0,0">
                <w:txbxContent>
                  <w:p>
                    <w:pPr>
                      <w:spacing w:line="679" w:lineRule="exact" w:before="0"/>
                      <w:ind w:left="873" w:right="0" w:firstLine="0"/>
                      <w:jc w:val="left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sz w:val="49"/>
                      </w:rPr>
                      <w:t>Free</w:t>
                    </w:r>
                    <w:r>
                      <w:rPr>
                        <w:b/>
                        <w:spacing w:val="-5"/>
                        <w:sz w:val="49"/>
                      </w:rPr>
                      <w:t> </w:t>
                    </w:r>
                    <w:r>
                      <w:rPr>
                        <w:b/>
                        <w:spacing w:val="-2"/>
                        <w:sz w:val="49"/>
                      </w:rPr>
                      <w:t>training</w:t>
                    </w:r>
                  </w:p>
                  <w:p>
                    <w:pPr>
                      <w:spacing w:line="237" w:lineRule="auto" w:before="1"/>
                      <w:ind w:left="661" w:right="10" w:hanging="497"/>
                      <w:jc w:val="left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sz w:val="49"/>
                      </w:rPr>
                      <w:t>prepares graduates for union hotel </w:t>
                    </w:r>
                    <w:r>
                      <w:rPr>
                        <w:b/>
                        <w:spacing w:val="-2"/>
                        <w:sz w:val="49"/>
                      </w:rPr>
                      <w:t>housekeeping </w:t>
                    </w:r>
                    <w:r>
                      <w:rPr>
                        <w:b/>
                        <w:sz w:val="49"/>
                      </w:rPr>
                      <w:t>jobs at Boston</w:t>
                    </w:r>
                  </w:p>
                  <w:p>
                    <w:pPr>
                      <w:spacing w:line="680" w:lineRule="exact" w:before="0"/>
                      <w:ind w:left="1052" w:right="0" w:firstLine="0"/>
                      <w:jc w:val="left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sz w:val="49"/>
                      </w:rPr>
                      <w:t>area</w:t>
                    </w:r>
                    <w:r>
                      <w:rPr>
                        <w:b/>
                        <w:spacing w:val="-3"/>
                        <w:sz w:val="49"/>
                      </w:rPr>
                      <w:t> </w:t>
                    </w:r>
                    <w:r>
                      <w:rPr>
                        <w:b/>
                        <w:spacing w:val="-2"/>
                        <w:sz w:val="49"/>
                      </w:rPr>
                      <w:t>hotels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0"/>
        <w:ind w:left="305" w:right="0" w:firstLine="0"/>
        <w:jc w:val="left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2"/>
          <w:sz w:val="28"/>
        </w:rPr>
        <w:t> APPLY:</w:t>
      </w: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1787"/>
        <w:gridCol w:w="5017"/>
        <w:gridCol w:w="102"/>
        <w:gridCol w:w="154"/>
        <w:gridCol w:w="4578"/>
      </w:tblGrid>
      <w:tr>
        <w:trPr>
          <w:trHeight w:val="1121" w:hRule="exact"/>
        </w:trPr>
        <w:tc>
          <w:tcPr>
            <w:tcW w:w="7012" w:type="dxa"/>
            <w:gridSpan w:val="4"/>
          </w:tcPr>
          <w:p>
            <w:pPr>
              <w:pStyle w:val="TableParagraph"/>
              <w:spacing w:line="323" w:lineRule="exact"/>
              <w:ind w:left="1034" w:right="9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VISIT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WEBSITE</w:t>
            </w:r>
          </w:p>
          <w:p>
            <w:pPr>
              <w:pStyle w:val="TableParagraph"/>
              <w:spacing w:line="340" w:lineRule="exact" w:before="31"/>
              <w:ind w:left="132"/>
              <w:rPr>
                <w:b/>
                <w:sz w:val="24"/>
              </w:rPr>
            </w:pPr>
            <w:hyperlink r:id="rId16">
              <w:r>
                <w:rPr>
                  <w:b/>
                  <w:sz w:val="24"/>
                  <w:u w:val="single"/>
                </w:rPr>
                <w:t>www.besthtc.or</w:t>
              </w:r>
              <w:r>
                <w:rPr>
                  <w:b/>
                  <w:sz w:val="24"/>
                </w:rPr>
                <w:t>g</w:t>
              </w:r>
              <w:r>
                <w:rPr>
                  <w:b/>
                  <w:sz w:val="24"/>
                  <w:u w:val="single"/>
                </w:rPr>
                <w:t>/pre-apprenticeship-apprenticeship-</w:t>
              </w:r>
              <w:r>
                <w:rPr>
                  <w:b/>
                  <w:spacing w:val="-2"/>
                  <w:sz w:val="24"/>
                  <w:u w:val="single"/>
                </w:rPr>
                <w:t>programs/</w:t>
              </w:r>
            </w:hyperlink>
          </w:p>
          <w:p>
            <w:pPr>
              <w:pStyle w:val="TableParagraph"/>
              <w:spacing w:line="397" w:lineRule="exact"/>
              <w:ind w:left="1034" w:right="1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ATTEND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IN-PERSON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INFO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SESSION</w:t>
            </w:r>
          </w:p>
        </w:tc>
        <w:tc>
          <w:tcPr>
            <w:tcW w:w="154" w:type="dxa"/>
            <w:vMerge w:val="restart"/>
            <w:tcBorders>
              <w:top w:val="single" w:sz="48" w:space="0" w:color="FBB040"/>
              <w:bottom w:val="single" w:sz="48" w:space="0" w:color="FBB040"/>
              <w:right w:val="single" w:sz="48" w:space="0" w:color="FBB040"/>
            </w:tcBorders>
            <w:shd w:val="clear" w:color="auto" w:fill="FBB04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78" w:type="dxa"/>
            <w:vMerge w:val="restart"/>
            <w:tcBorders>
              <w:top w:val="single" w:sz="48" w:space="0" w:color="FBB040"/>
              <w:left w:val="single" w:sz="48" w:space="0" w:color="FBB040"/>
              <w:bottom w:val="single" w:sz="48" w:space="0" w:color="FBB040"/>
              <w:right w:val="single" w:sz="36" w:space="0" w:color="FBB040"/>
            </w:tcBorders>
          </w:tcPr>
          <w:p>
            <w:pPr>
              <w:pStyle w:val="TableParagraph"/>
              <w:spacing w:line="402" w:lineRule="exact"/>
              <w:ind w:left="510"/>
              <w:rPr>
                <w:b/>
                <w:sz w:val="29"/>
              </w:rPr>
            </w:pPr>
            <w:r>
              <w:rPr>
                <w:b/>
                <w:sz w:val="29"/>
              </w:rPr>
              <w:t>Training</w:t>
            </w:r>
            <w:r>
              <w:rPr>
                <w:b/>
                <w:spacing w:val="-5"/>
                <w:sz w:val="29"/>
              </w:rPr>
              <w:t> </w:t>
            </w:r>
            <w:r>
              <w:rPr>
                <w:b/>
                <w:sz w:val="29"/>
              </w:rPr>
              <w:t>is</w:t>
            </w:r>
            <w:r>
              <w:rPr>
                <w:b/>
                <w:spacing w:val="-3"/>
                <w:sz w:val="29"/>
              </w:rPr>
              <w:t> </w:t>
            </w:r>
            <w:r>
              <w:rPr>
                <w:b/>
                <w:sz w:val="29"/>
              </w:rPr>
              <w:t>six</w:t>
            </w:r>
            <w:r>
              <w:rPr>
                <w:b/>
                <w:spacing w:val="-3"/>
                <w:sz w:val="29"/>
              </w:rPr>
              <w:t> </w:t>
            </w:r>
            <w:r>
              <w:rPr>
                <w:b/>
                <w:spacing w:val="-2"/>
                <w:sz w:val="29"/>
              </w:rPr>
              <w:t>weeks</w:t>
            </w:r>
          </w:p>
          <w:p>
            <w:pPr>
              <w:pStyle w:val="TableParagraph"/>
              <w:spacing w:line="235" w:lineRule="auto" w:before="2"/>
              <w:ind w:left="510"/>
              <w:rPr>
                <w:b/>
                <w:sz w:val="29"/>
              </w:rPr>
            </w:pPr>
            <w:r>
              <w:rPr>
                <w:b/>
                <w:sz w:val="29"/>
              </w:rPr>
              <w:t>Monday</w:t>
            </w:r>
            <w:r>
              <w:rPr>
                <w:b/>
                <w:spacing w:val="-6"/>
                <w:sz w:val="29"/>
              </w:rPr>
              <w:t> </w:t>
            </w:r>
            <w:r>
              <w:rPr>
                <w:b/>
                <w:sz w:val="29"/>
              </w:rPr>
              <w:t>to</w:t>
            </w:r>
            <w:r>
              <w:rPr>
                <w:b/>
                <w:spacing w:val="-6"/>
                <w:sz w:val="29"/>
              </w:rPr>
              <w:t> </w:t>
            </w:r>
            <w:r>
              <w:rPr>
                <w:b/>
                <w:sz w:val="29"/>
              </w:rPr>
              <w:t>Friday</w:t>
            </w:r>
            <w:r>
              <w:rPr>
                <w:b/>
                <w:spacing w:val="-6"/>
                <w:sz w:val="29"/>
              </w:rPr>
              <w:t> </w:t>
            </w:r>
            <w:r>
              <w:rPr>
                <w:b/>
                <w:sz w:val="29"/>
              </w:rPr>
              <w:t>-</w:t>
            </w:r>
            <w:r>
              <w:rPr>
                <w:b/>
                <w:spacing w:val="40"/>
                <w:sz w:val="29"/>
              </w:rPr>
              <w:t> </w:t>
            </w:r>
            <w:r>
              <w:rPr>
                <w:b/>
                <w:sz w:val="29"/>
              </w:rPr>
              <w:t>9AM</w:t>
            </w:r>
            <w:r>
              <w:rPr>
                <w:b/>
                <w:spacing w:val="-6"/>
                <w:sz w:val="29"/>
              </w:rPr>
              <w:t> </w:t>
            </w:r>
            <w:r>
              <w:rPr>
                <w:b/>
                <w:sz w:val="29"/>
              </w:rPr>
              <w:t>to</w:t>
            </w:r>
            <w:r>
              <w:rPr>
                <w:b/>
                <w:spacing w:val="-6"/>
                <w:sz w:val="29"/>
              </w:rPr>
              <w:t> </w:t>
            </w:r>
            <w:r>
              <w:rPr>
                <w:b/>
                <w:sz w:val="29"/>
              </w:rPr>
              <w:t>2PM Class is hybrid: in-person and </w:t>
            </w:r>
            <w:r>
              <w:rPr>
                <w:b/>
                <w:spacing w:val="-2"/>
                <w:sz w:val="29"/>
              </w:rPr>
              <w:t>online</w:t>
            </w:r>
          </w:p>
          <w:p>
            <w:pPr>
              <w:pStyle w:val="TableParagraph"/>
              <w:spacing w:line="235" w:lineRule="auto" w:before="1"/>
              <w:ind w:left="510"/>
              <w:rPr>
                <w:b/>
                <w:sz w:val="29"/>
              </w:rPr>
            </w:pPr>
            <w:r>
              <w:rPr>
                <w:b/>
                <w:sz w:val="29"/>
              </w:rPr>
              <w:t>Most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jobs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pay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at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least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$25/hour to start</w:t>
            </w:r>
          </w:p>
          <w:p>
            <w:pPr>
              <w:pStyle w:val="TableParagraph"/>
              <w:spacing w:line="235" w:lineRule="auto"/>
              <w:ind w:left="510" w:right="35"/>
              <w:rPr>
                <w:b/>
                <w:sz w:val="29"/>
              </w:rPr>
            </w:pPr>
            <w:r>
              <w:rPr>
                <w:b/>
                <w:sz w:val="29"/>
              </w:rPr>
              <w:t>Generous benefits package Earn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up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to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12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college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credits</w:t>
            </w:r>
            <w:r>
              <w:rPr>
                <w:b/>
                <w:spacing w:val="-7"/>
                <w:sz w:val="29"/>
              </w:rPr>
              <w:t> </w:t>
            </w:r>
            <w:r>
              <w:rPr>
                <w:b/>
                <w:sz w:val="29"/>
              </w:rPr>
              <w:t>at</w:t>
            </w:r>
          </w:p>
          <w:p>
            <w:pPr>
              <w:pStyle w:val="TableParagraph"/>
              <w:spacing w:line="394" w:lineRule="exact"/>
              <w:ind w:left="510"/>
              <w:rPr>
                <w:b/>
                <w:sz w:val="29"/>
              </w:rPr>
            </w:pPr>
            <w:r>
              <w:rPr>
                <w:b/>
                <w:sz w:val="29"/>
              </w:rPr>
              <w:t>Bunker</w:t>
            </w:r>
            <w:r>
              <w:rPr>
                <w:b/>
                <w:spacing w:val="-8"/>
                <w:sz w:val="29"/>
              </w:rPr>
              <w:t> </w:t>
            </w:r>
            <w:r>
              <w:rPr>
                <w:b/>
                <w:sz w:val="29"/>
              </w:rPr>
              <w:t>Hill</w:t>
            </w:r>
            <w:r>
              <w:rPr>
                <w:b/>
                <w:spacing w:val="-5"/>
                <w:sz w:val="29"/>
              </w:rPr>
              <w:t> </w:t>
            </w:r>
            <w:r>
              <w:rPr>
                <w:b/>
                <w:sz w:val="29"/>
              </w:rPr>
              <w:t>Community</w:t>
            </w:r>
            <w:r>
              <w:rPr>
                <w:b/>
                <w:spacing w:val="-5"/>
                <w:sz w:val="29"/>
              </w:rPr>
              <w:t> </w:t>
            </w:r>
            <w:r>
              <w:rPr>
                <w:b/>
                <w:spacing w:val="-2"/>
                <w:sz w:val="29"/>
              </w:rPr>
              <w:t>College</w:t>
            </w:r>
          </w:p>
        </w:tc>
      </w:tr>
      <w:tr>
        <w:trPr>
          <w:trHeight w:val="704" w:hRule="exact"/>
        </w:trPr>
        <w:tc>
          <w:tcPr>
            <w:tcW w:w="106" w:type="dxa"/>
            <w:tcBorders>
              <w:right w:val="single" w:sz="12" w:space="0" w:color="FBB040"/>
            </w:tcBorders>
            <w:shd w:val="clear" w:color="auto" w:fill="FBB04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87" w:type="dxa"/>
            <w:tcBorders>
              <w:left w:val="single" w:sz="12" w:space="0" w:color="FBB040"/>
              <w:bottom w:val="single" w:sz="12" w:space="0" w:color="FBB040"/>
              <w:right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7" w:type="dxa"/>
            <w:tcBorders>
              <w:left w:val="single" w:sz="12" w:space="0" w:color="FBB040"/>
              <w:bottom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2" w:type="dxa"/>
            <w:vMerge w:val="restart"/>
            <w:shd w:val="clear" w:color="auto" w:fill="FBB04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48" w:space="0" w:color="FBB040"/>
              <w:right w:val="single" w:sz="48" w:space="0" w:color="FBB040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8" w:space="0" w:color="FBB040"/>
              <w:bottom w:val="single" w:sz="48" w:space="0" w:color="FBB040"/>
              <w:right w:val="single" w:sz="36" w:space="0" w:color="FBB04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9" w:hRule="exact"/>
        </w:trPr>
        <w:tc>
          <w:tcPr>
            <w:tcW w:w="106" w:type="dxa"/>
            <w:tcBorders>
              <w:right w:val="single" w:sz="12" w:space="0" w:color="FBB040"/>
            </w:tcBorders>
            <w:shd w:val="clear" w:color="auto" w:fill="FBB04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87" w:type="dxa"/>
            <w:tcBorders>
              <w:top w:val="single" w:sz="12" w:space="0" w:color="FBB040"/>
              <w:left w:val="single" w:sz="12" w:space="0" w:color="FBB040"/>
              <w:bottom w:val="single" w:sz="12" w:space="0" w:color="FBB040"/>
              <w:right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7" w:type="dxa"/>
            <w:tcBorders>
              <w:top w:val="single" w:sz="12" w:space="0" w:color="FBB040"/>
              <w:left w:val="single" w:sz="12" w:space="0" w:color="FBB040"/>
              <w:bottom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2" w:type="dxa"/>
            <w:vMerge/>
            <w:tcBorders>
              <w:top w:val="nil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48" w:space="0" w:color="FBB040"/>
              <w:right w:val="single" w:sz="48" w:space="0" w:color="FBB040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8" w:space="0" w:color="FBB040"/>
              <w:bottom w:val="single" w:sz="48" w:space="0" w:color="FBB040"/>
              <w:right w:val="single" w:sz="36" w:space="0" w:color="FBB04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exact"/>
        </w:trPr>
        <w:tc>
          <w:tcPr>
            <w:tcW w:w="106" w:type="dxa"/>
            <w:tcBorders>
              <w:right w:val="single" w:sz="12" w:space="0" w:color="FBB040"/>
            </w:tcBorders>
            <w:shd w:val="clear" w:color="auto" w:fill="FBB04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7" w:type="dxa"/>
            <w:tcBorders>
              <w:left w:val="single" w:sz="12" w:space="0" w:color="FBB040"/>
              <w:right w:val="single" w:sz="12" w:space="0" w:color="FBB040"/>
            </w:tcBorders>
            <w:shd w:val="clear" w:color="auto" w:fill="FBB040"/>
          </w:tcPr>
          <w:p>
            <w:pPr>
              <w:pStyle w:val="TableParagraph"/>
              <w:spacing w:line="370" w:lineRule="exact"/>
              <w:ind w:right="51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AT</w:t>
            </w:r>
          </w:p>
        </w:tc>
        <w:tc>
          <w:tcPr>
            <w:tcW w:w="5017" w:type="dxa"/>
            <w:tcBorders>
              <w:left w:val="single" w:sz="12" w:space="0" w:color="FBB040"/>
            </w:tcBorders>
            <w:shd w:val="clear" w:color="auto" w:fill="FBB040"/>
          </w:tcPr>
          <w:p>
            <w:pPr>
              <w:pStyle w:val="TableParagraph"/>
              <w:spacing w:line="370" w:lineRule="exact"/>
              <w:ind w:left="-84"/>
              <w:rPr>
                <w:b/>
                <w:sz w:val="28"/>
              </w:rPr>
            </w:pPr>
            <w:r>
              <w:rPr>
                <w:b/>
                <w:sz w:val="28"/>
              </w:rPr>
              <w:t>TEND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VIRTUAL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INFO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SESSION</w:t>
            </w:r>
          </w:p>
        </w:tc>
        <w:tc>
          <w:tcPr>
            <w:tcW w:w="102" w:type="dxa"/>
            <w:vMerge/>
            <w:tcBorders>
              <w:top w:val="nil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48" w:space="0" w:color="FBB040"/>
              <w:right w:val="single" w:sz="48" w:space="0" w:color="FBB040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8" w:space="0" w:color="FBB040"/>
              <w:bottom w:val="single" w:sz="48" w:space="0" w:color="FBB040"/>
              <w:right w:val="single" w:sz="36" w:space="0" w:color="FBB04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exact"/>
        </w:trPr>
        <w:tc>
          <w:tcPr>
            <w:tcW w:w="106" w:type="dxa"/>
            <w:vMerge w:val="restart"/>
            <w:tcBorders>
              <w:right w:val="single" w:sz="12" w:space="0" w:color="FBB040"/>
            </w:tcBorders>
            <w:shd w:val="clear" w:color="auto" w:fill="FBB04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87" w:type="dxa"/>
            <w:vMerge w:val="restart"/>
            <w:tcBorders>
              <w:top w:val="single" w:sz="12" w:space="0" w:color="FBB040"/>
              <w:left w:val="single" w:sz="12" w:space="0" w:color="FBB040"/>
              <w:bottom w:val="single" w:sz="12" w:space="0" w:color="FBB040"/>
              <w:right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7" w:type="dxa"/>
            <w:vMerge w:val="restart"/>
            <w:tcBorders>
              <w:top w:val="single" w:sz="12" w:space="0" w:color="FBB040"/>
              <w:left w:val="single" w:sz="12" w:space="0" w:color="FBB04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2" w:type="dxa"/>
            <w:vMerge/>
            <w:tcBorders>
              <w:top w:val="nil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48" w:space="0" w:color="FBB040"/>
              <w:right w:val="single" w:sz="48" w:space="0" w:color="FBB040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8" w:space="0" w:color="FBB040"/>
              <w:bottom w:val="single" w:sz="48" w:space="0" w:color="FBB040"/>
              <w:right w:val="single" w:sz="36" w:space="0" w:color="FBB04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exact"/>
        </w:trPr>
        <w:tc>
          <w:tcPr>
            <w:tcW w:w="106" w:type="dxa"/>
            <w:vMerge/>
            <w:tcBorders>
              <w:top w:val="nil"/>
              <w:right w:val="single" w:sz="12" w:space="0" w:color="FBB040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12" w:space="0" w:color="FBB040"/>
              <w:bottom w:val="single" w:sz="12" w:space="0" w:color="FBB040"/>
              <w:right w:val="single" w:sz="12" w:space="0" w:color="FBB040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12" w:space="0" w:color="FBB040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vMerge/>
            <w:tcBorders>
              <w:top w:val="nil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48" w:space="0" w:color="FBB040"/>
            </w:tcBorders>
          </w:tcPr>
          <w:p>
            <w:pPr>
              <w:pStyle w:val="TableParagraph"/>
              <w:spacing w:line="340" w:lineRule="exact"/>
              <w:ind w:left="147"/>
              <w:rPr>
                <w:rFonts w:ascii="Source Sans 3"/>
                <w:b/>
                <w:sz w:val="24"/>
              </w:rPr>
            </w:pPr>
            <w:r>
              <w:rPr>
                <w:rFonts w:ascii="Source Sans 3"/>
                <w:b/>
                <w:sz w:val="24"/>
              </w:rPr>
              <w:t>This program is supported </w:t>
            </w:r>
            <w:r>
              <w:rPr>
                <w:rFonts w:ascii="Source Sans 3"/>
                <w:b/>
                <w:spacing w:val="-5"/>
                <w:sz w:val="24"/>
              </w:rPr>
              <w:t>by:</w:t>
            </w:r>
          </w:p>
        </w:tc>
      </w:tr>
      <w:tr>
        <w:trPr>
          <w:trHeight w:val="83" w:hRule="exact"/>
        </w:trPr>
        <w:tc>
          <w:tcPr>
            <w:tcW w:w="106" w:type="dxa"/>
            <w:shd w:val="clear" w:color="auto" w:fill="FBB04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87" w:type="dxa"/>
            <w:shd w:val="clear" w:color="auto" w:fill="FBB04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17" w:type="dxa"/>
            <w:shd w:val="clear" w:color="auto" w:fill="FBB04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" w:type="dxa"/>
            <w:vMerge/>
            <w:tcBorders>
              <w:top w:val="nil"/>
            </w:tcBorders>
            <w:shd w:val="clear" w:color="auto" w:fill="FBB04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3 Semibold">
    <w:altName w:val="Source Sans 3 Semibold"/>
    <w:charset w:val="0"/>
    <w:family w:val="swiss"/>
    <w:pitch w:val="variable"/>
  </w:font>
  <w:font w:name="Source Sans 3">
    <w:altName w:val="Source Sans 3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Semibold" w:hAnsi="Source Sans 3 Semibold" w:eastAsia="Source Sans 3 Semibold" w:cs="Source Sans 3 Semibol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3 Semibold" w:hAnsi="Source Sans 3 Semibold" w:eastAsia="Source Sans 3 Semibold" w:cs="Source Sans 3 Semibol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199"/>
    </w:pPr>
    <w:rPr>
      <w:rFonts w:ascii="Source Sans 3 Semibold" w:hAnsi="Source Sans 3 Semibold" w:eastAsia="Source Sans 3 Semibold" w:cs="Source Sans 3 Semibold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ource Sans 3 Semibold" w:hAnsi="Source Sans 3 Semibold" w:eastAsia="Source Sans 3 Semibold" w:cs="Source Sans 3 Semibol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s02web.zoom.us/j/87674861519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besthtc.org/contact-us/" TargetMode="External"/><Relationship Id="rId11" Type="http://schemas.openxmlformats.org/officeDocument/2006/relationships/hyperlink" Target="http://www.besthtc.org/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hyperlink" Target="https://besthtc.org/pre-apprenticeship-apprenticeship-program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Necoechea</dc:creator>
  <cp:keywords>DAFORDwIN_k,BAFNs2xnrEY</cp:keywords>
  <dc:title>Job Seeker Flyer 1.2023 - version one</dc:title>
  <dcterms:created xsi:type="dcterms:W3CDTF">2023-01-24T20:05:45Z</dcterms:created>
  <dcterms:modified xsi:type="dcterms:W3CDTF">2023-01-24T20:05:45Z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2023-01-04T00:00:00Z</vt:filetime>
  </property>
</Properties>
</file>